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ite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4F697E38" w14:textId="049DB37F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275CD2">
        <w:rPr>
          <w:rFonts w:ascii="Comic Sans MS" w:hAnsi="Comic Sans MS" w:cs="Comic Sans MS"/>
          <w:smallCaps/>
          <w:sz w:val="28"/>
          <w:szCs w:val="28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</w:rPr>
        <w:t>:30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144648CE" w14:textId="0B458159" w:rsidR="00945E35" w:rsidRPr="00700BCC" w:rsidRDefault="00945E35" w:rsidP="00945E35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Monday, </w:t>
      </w:r>
      <w:r w:rsidRPr="00700BCC">
        <w:rPr>
          <w:rFonts w:ascii="Comic Sans MS" w:hAnsi="Comic Sans MS"/>
          <w:b/>
          <w:sz w:val="32"/>
          <w:szCs w:val="32"/>
        </w:rPr>
        <w:t xml:space="preserve">October </w:t>
      </w:r>
      <w:r>
        <w:rPr>
          <w:rFonts w:ascii="Comic Sans MS" w:hAnsi="Comic Sans MS"/>
          <w:b/>
          <w:sz w:val="32"/>
          <w:szCs w:val="32"/>
        </w:rPr>
        <w:t>20</w:t>
      </w:r>
      <w:r w:rsidRPr="00700BCC">
        <w:rPr>
          <w:rFonts w:ascii="Comic Sans MS" w:hAnsi="Comic Sans MS"/>
          <w:b/>
          <w:sz w:val="32"/>
          <w:szCs w:val="32"/>
        </w:rPr>
        <w:t>, 2025</w:t>
      </w:r>
    </w:p>
    <w:p w14:paraId="6763BCDB" w14:textId="77777777" w:rsidR="00945E35" w:rsidRPr="00700BCC" w:rsidRDefault="00945E35" w:rsidP="00945E35">
      <w:pPr>
        <w:jc w:val="center"/>
        <w:rPr>
          <w:rFonts w:ascii="Comic Sans MS" w:hAnsi="Comic Sans MS"/>
          <w:b/>
          <w:sz w:val="32"/>
          <w:szCs w:val="32"/>
        </w:rPr>
      </w:pPr>
      <w:r w:rsidRPr="00700BCC">
        <w:rPr>
          <w:rFonts w:ascii="Comic Sans MS" w:hAnsi="Comic Sans MS"/>
          <w:b/>
          <w:sz w:val="32"/>
          <w:szCs w:val="32"/>
        </w:rPr>
        <w:t>Hybrid: Room 204 &amp;</w:t>
      </w:r>
    </w:p>
    <w:p w14:paraId="78511C56" w14:textId="77777777" w:rsidR="00945E35" w:rsidRPr="00700BCC" w:rsidRDefault="00945E35" w:rsidP="00945E35">
      <w:pPr>
        <w:jc w:val="center"/>
        <w:rPr>
          <w:rFonts w:ascii="Comic Sans MS" w:hAnsi="Comic Sans MS"/>
          <w:color w:val="232333"/>
          <w:spacing w:val="6"/>
          <w:sz w:val="32"/>
          <w:szCs w:val="32"/>
          <w:shd w:val="clear" w:color="auto" w:fill="FFFFFF"/>
        </w:rPr>
      </w:pPr>
      <w:r w:rsidRPr="00700BCC">
        <w:rPr>
          <w:rFonts w:ascii="Comic Sans MS" w:hAnsi="Comic Sans MS"/>
          <w:b/>
          <w:bCs/>
          <w:sz w:val="32"/>
          <w:szCs w:val="32"/>
        </w:rPr>
        <w:t>Zoom:</w:t>
      </w:r>
      <w:r w:rsidRPr="00700BCC">
        <w:rPr>
          <w:rFonts w:ascii="Comic Sans MS" w:hAnsi="Comic Sans MS"/>
          <w:color w:val="232333"/>
          <w:sz w:val="32"/>
          <w:szCs w:val="32"/>
          <w:shd w:val="clear" w:color="auto" w:fill="FFFFFF"/>
        </w:rPr>
        <w:t> </w:t>
      </w:r>
      <w:hyperlink r:id="rId7" w:tgtFrame="_blank" w:history="1">
        <w:r w:rsidRPr="00700BCC">
          <w:rPr>
            <w:rStyle w:val="Hyperlink"/>
            <w:rFonts w:ascii="Comic Sans MS" w:hAnsi="Comic Sans MS"/>
            <w:sz w:val="32"/>
            <w:szCs w:val="32"/>
          </w:rPr>
          <w:t>https://lausd.zoom.us/j/87358730317</w:t>
        </w:r>
      </w:hyperlink>
    </w:p>
    <w:p w14:paraId="6FC9ECAF" w14:textId="77777777" w:rsidR="00145133" w:rsidRPr="00945E35" w:rsidRDefault="00145133" w:rsidP="00145133">
      <w:pPr>
        <w:jc w:val="center"/>
        <w:rPr>
          <w:rFonts w:ascii="Times" w:hAnsi="Times"/>
          <w:sz w:val="32"/>
          <w:szCs w:val="32"/>
        </w:rPr>
      </w:pPr>
    </w:p>
    <w:p w14:paraId="646D521D" w14:textId="31664E7F" w:rsidR="00E329DE" w:rsidRPr="00945E35" w:rsidRDefault="00E329DE" w:rsidP="0031018A">
      <w:pPr>
        <w:jc w:val="center"/>
        <w:rPr>
          <w:rFonts w:ascii="Times" w:hAnsi="Times"/>
          <w:sz w:val="28"/>
          <w:szCs w:val="28"/>
        </w:rPr>
      </w:pPr>
    </w:p>
    <w:p w14:paraId="50F411BA" w14:textId="34A1DB61" w:rsidR="00E329DE" w:rsidRPr="00275CD2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275CD2">
        <w:rPr>
          <w:lang w:val="es-ES"/>
        </w:rPr>
        <w:t xml:space="preserve">   </w:t>
      </w:r>
    </w:p>
    <w:p w14:paraId="3E58FBB0" w14:textId="77777777" w:rsidR="009E3858" w:rsidRPr="00275CD2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FAE7615" w14:textId="77777777" w:rsidR="00E329DE" w:rsidRDefault="00E329DE">
      <w:pPr>
        <w:pStyle w:val="Heading5"/>
      </w:pPr>
      <w:r>
        <w:t>Consejo Escolar del Plantel Educativo (SSC) Reunion</w:t>
      </w:r>
    </w:p>
    <w:p w14:paraId="62F50388" w14:textId="348CACBF" w:rsidR="00E329DE" w:rsidRDefault="00FA5220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</w:t>
      </w:r>
      <w:r w:rsidR="00E329DE"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275CD2">
        <w:rPr>
          <w:rFonts w:ascii="Comic Sans MS" w:hAnsi="Comic Sans MS" w:cs="Comic Sans MS"/>
          <w:smallCaps/>
          <w:sz w:val="28"/>
          <w:szCs w:val="28"/>
          <w:lang w:val="es-ES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:30</w:t>
      </w:r>
      <w:r w:rsidR="00E329DE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7DD086C" w14:textId="77777777" w:rsidR="00E329DE" w:rsidRDefault="00E329DE" w:rsidP="00275CD2">
      <w:pPr>
        <w:tabs>
          <w:tab w:val="left" w:pos="360"/>
        </w:tabs>
        <w:rPr>
          <w:rFonts w:ascii="Comic Sans MS" w:hAnsi="Comic Sans MS" w:cs="Comic Sans MS"/>
          <w:smallCaps/>
          <w:sz w:val="20"/>
          <w:lang w:val="es-ES"/>
        </w:rPr>
      </w:pPr>
    </w:p>
    <w:p w14:paraId="1EB378E7" w14:textId="0FEBDCD7" w:rsidR="002F7165" w:rsidRDefault="002F7165" w:rsidP="002F7165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 xml:space="preserve">Lunes, </w:t>
      </w:r>
      <w:r w:rsidR="00D077C4">
        <w:rPr>
          <w:rFonts w:cs="Comic Sans MS"/>
          <w:sz w:val="32"/>
          <w:lang w:val="es-ES"/>
        </w:rPr>
        <w:t>20</w:t>
      </w:r>
      <w:r>
        <w:rPr>
          <w:rFonts w:cs="Comic Sans MS"/>
          <w:sz w:val="32"/>
          <w:lang w:val="es-ES"/>
        </w:rPr>
        <w:t xml:space="preserve"> de Octubre del 2025</w:t>
      </w:r>
    </w:p>
    <w:p w14:paraId="6631EFFC" w14:textId="77777777" w:rsidR="002F7165" w:rsidRPr="00275CD2" w:rsidRDefault="002F7165" w:rsidP="002F7165">
      <w:pPr>
        <w:pStyle w:val="Heading2"/>
        <w:rPr>
          <w:sz w:val="32"/>
          <w:lang w:val="es-ES"/>
        </w:rPr>
      </w:pPr>
      <w:r w:rsidRPr="00275CD2">
        <w:rPr>
          <w:sz w:val="32"/>
          <w:lang w:val="es-ES"/>
        </w:rPr>
        <w:t xml:space="preserve">Hybrid: </w:t>
      </w:r>
      <w:r>
        <w:rPr>
          <w:sz w:val="32"/>
          <w:lang w:val="es-ES"/>
        </w:rPr>
        <w:t>Salon 204</w:t>
      </w:r>
      <w:r w:rsidRPr="00275CD2">
        <w:rPr>
          <w:sz w:val="32"/>
          <w:lang w:val="es-ES"/>
        </w:rPr>
        <w:t xml:space="preserve"> &amp; </w:t>
      </w:r>
    </w:p>
    <w:p w14:paraId="24D08DFC" w14:textId="77777777" w:rsidR="002F7165" w:rsidRPr="00275CD2" w:rsidRDefault="002F7165" w:rsidP="002F7165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es-ES"/>
        </w:rPr>
      </w:pPr>
      <w:r w:rsidRPr="00275CD2">
        <w:rPr>
          <w:b/>
          <w:bCs/>
          <w:sz w:val="32"/>
          <w:szCs w:val="32"/>
          <w:lang w:val="es-ES"/>
        </w:rPr>
        <w:t>Zoom:</w:t>
      </w:r>
      <w:r w:rsidRPr="00275CD2">
        <w:rPr>
          <w:rFonts w:ascii="Helvetica" w:hAnsi="Helvetica"/>
          <w:color w:val="232333"/>
          <w:sz w:val="32"/>
          <w:szCs w:val="32"/>
          <w:shd w:val="clear" w:color="auto" w:fill="FFFFFF"/>
          <w:lang w:val="es-ES"/>
        </w:rPr>
        <w:t> </w:t>
      </w:r>
      <w:r w:rsidRPr="006E1631">
        <w:rPr>
          <w:rFonts w:ascii="Helvetica" w:hAnsi="Helvetica"/>
          <w:color w:val="232333"/>
          <w:sz w:val="32"/>
          <w:szCs w:val="32"/>
          <w:shd w:val="clear" w:color="auto" w:fill="FFFFFF"/>
          <w:lang w:val="es-ES"/>
        </w:rPr>
        <w:t> </w:t>
      </w:r>
      <w:hyperlink r:id="rId9" w:tgtFrame="_blank" w:history="1">
        <w:r w:rsidRPr="002F7165">
          <w:rPr>
            <w:rStyle w:val="Hyperlink"/>
            <w:rFonts w:ascii="Comic Sans MS" w:hAnsi="Comic Sans MS"/>
            <w:sz w:val="32"/>
            <w:szCs w:val="32"/>
            <w:lang w:val="es-ES"/>
          </w:rPr>
          <w:t>https://lausd.zoom.us/j/87358730317</w:t>
        </w:r>
      </w:hyperlink>
    </w:p>
    <w:p w14:paraId="30C1EF73" w14:textId="77777777" w:rsidR="0031018A" w:rsidRPr="002F7165" w:rsidRDefault="0031018A" w:rsidP="00C0250C">
      <w:pPr>
        <w:textAlignment w:val="top"/>
        <w:rPr>
          <w:b/>
          <w:bCs/>
        </w:rPr>
      </w:pPr>
    </w:p>
    <w:p w14:paraId="7FD380EC" w14:textId="7E6D90DC" w:rsidR="00C0250C" w:rsidRPr="0040298B" w:rsidRDefault="00E329DE" w:rsidP="00C0250C">
      <w:pPr>
        <w:textAlignment w:val="top"/>
        <w:rPr>
          <w:lang w:val="es-ES"/>
        </w:rPr>
      </w:pPr>
      <w:r w:rsidRPr="0040298B">
        <w:rPr>
          <w:b/>
          <w:bCs/>
          <w:lang w:val="es-ES"/>
        </w:rPr>
        <w:t>Focus / Concentrar</w:t>
      </w:r>
      <w:r w:rsidR="009E3858" w:rsidRPr="0040298B">
        <w:rPr>
          <w:b/>
          <w:bCs/>
          <w:lang w:val="es-ES"/>
        </w:rPr>
        <w:t xml:space="preserve">: </w:t>
      </w:r>
    </w:p>
    <w:p w14:paraId="5DD5CA6D" w14:textId="77159AED" w:rsidR="007A5CDA" w:rsidRDefault="007A5CDA" w:rsidP="007A5CDA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Parent &amp; Family Engagement Policy</w:t>
      </w:r>
      <w:r w:rsidR="00923ED8">
        <w:rPr>
          <w:rFonts w:ascii="Times" w:hAnsi="Times" w:cs="Times"/>
          <w:color w:val="000000"/>
          <w:sz w:val="27"/>
          <w:szCs w:val="27"/>
        </w:rPr>
        <w:t xml:space="preserve"> (</w:t>
      </w:r>
      <w:r w:rsidR="00923ED8" w:rsidRPr="00F75730">
        <w:rPr>
          <w:rFonts w:asciiTheme="majorBidi" w:hAnsiTheme="majorBidi" w:cstheme="majorBidi"/>
        </w:rPr>
        <w:t>Review, Revise, and Approve</w:t>
      </w:r>
      <w:r w:rsidR="00923ED8">
        <w:rPr>
          <w:rFonts w:asciiTheme="majorBidi" w:hAnsiTheme="majorBidi" w:cstheme="majorBidi"/>
        </w:rPr>
        <w:t>)</w:t>
      </w:r>
    </w:p>
    <w:p w14:paraId="452F83F2" w14:textId="54287A96" w:rsidR="00923ED8" w:rsidRPr="00923ED8" w:rsidRDefault="00923ED8" w:rsidP="007A5CDA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School Parent Compact (</w:t>
      </w:r>
      <w:r w:rsidRPr="00F75730">
        <w:rPr>
          <w:rFonts w:asciiTheme="majorBidi" w:hAnsiTheme="majorBidi" w:cstheme="majorBidi"/>
        </w:rPr>
        <w:t>Review, Revise, and Approve</w:t>
      </w:r>
      <w:r>
        <w:rPr>
          <w:rFonts w:asciiTheme="majorBidi" w:hAnsiTheme="majorBidi" w:cstheme="majorBidi"/>
        </w:rPr>
        <w:t>)</w:t>
      </w:r>
    </w:p>
    <w:p w14:paraId="7E35EE88" w14:textId="36FF1A97" w:rsidR="00442801" w:rsidRPr="00250F38" w:rsidRDefault="002C08BE" w:rsidP="002C08BE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Analyze Data for SPSA:</w:t>
      </w:r>
      <w:r w:rsidR="001F5DA6">
        <w:rPr>
          <w:rFonts w:ascii="Times" w:hAnsi="Times" w:cs="Times"/>
          <w:color w:val="000000"/>
          <w:sz w:val="27"/>
          <w:szCs w:val="27"/>
        </w:rPr>
        <w:t xml:space="preserve"> </w:t>
      </w:r>
      <w:r>
        <w:rPr>
          <w:rFonts w:ascii="Times" w:hAnsi="Times" w:cs="Times"/>
          <w:color w:val="000000"/>
          <w:sz w:val="27"/>
          <w:szCs w:val="27"/>
        </w:rPr>
        <w:t>Parent/Community Goals</w:t>
      </w:r>
    </w:p>
    <w:sectPr w:rsidR="00442801" w:rsidRPr="00250F38" w:rsidSect="0040298B">
      <w:pgSz w:w="12240" w:h="15840"/>
      <w:pgMar w:top="1080" w:right="1080" w:bottom="1080" w:left="1080" w:header="720" w:footer="720" w:gutter="0"/>
      <w:pgBorders w:offsetFrom="page">
        <w:top w:val="gingerbreadMan" w:sz="31" w:space="24" w:color="auto"/>
        <w:left w:val="gingerbreadMan" w:sz="31" w:space="24" w:color="auto"/>
        <w:bottom w:val="gingerbreadMan" w:sz="31" w:space="24" w:color="auto"/>
        <w:right w:val="gingerbreadMan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6AB1A" w14:textId="77777777" w:rsidR="009A4B7D" w:rsidRDefault="009A4B7D" w:rsidP="00725DA4">
      <w:r>
        <w:separator/>
      </w:r>
    </w:p>
  </w:endnote>
  <w:endnote w:type="continuationSeparator" w:id="0">
    <w:p w14:paraId="77F360F2" w14:textId="77777777" w:rsidR="009A4B7D" w:rsidRDefault="009A4B7D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F566E" w14:textId="77777777" w:rsidR="009A4B7D" w:rsidRDefault="009A4B7D" w:rsidP="00725DA4">
      <w:r>
        <w:separator/>
      </w:r>
    </w:p>
  </w:footnote>
  <w:footnote w:type="continuationSeparator" w:id="0">
    <w:p w14:paraId="0ACF59DF" w14:textId="77777777" w:rsidR="009A4B7D" w:rsidRDefault="009A4B7D" w:rsidP="00725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4"/>
  </w:num>
  <w:num w:numId="4" w16cid:durableId="1767114324">
    <w:abstractNumId w:val="4"/>
  </w:num>
  <w:num w:numId="5" w16cid:durableId="1683163956">
    <w:abstractNumId w:val="1"/>
  </w:num>
  <w:num w:numId="6" w16cid:durableId="712652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0E64A3"/>
    <w:rsid w:val="00124F64"/>
    <w:rsid w:val="00145133"/>
    <w:rsid w:val="00160D03"/>
    <w:rsid w:val="001A0245"/>
    <w:rsid w:val="001A7D04"/>
    <w:rsid w:val="001F07C6"/>
    <w:rsid w:val="001F5DA6"/>
    <w:rsid w:val="00250F38"/>
    <w:rsid w:val="00275CD2"/>
    <w:rsid w:val="002C08BE"/>
    <w:rsid w:val="002F7165"/>
    <w:rsid w:val="0031018A"/>
    <w:rsid w:val="0034785C"/>
    <w:rsid w:val="003E2AB7"/>
    <w:rsid w:val="0040298B"/>
    <w:rsid w:val="00442801"/>
    <w:rsid w:val="00471F25"/>
    <w:rsid w:val="004C7EFD"/>
    <w:rsid w:val="00524E5A"/>
    <w:rsid w:val="00555AFD"/>
    <w:rsid w:val="00556A98"/>
    <w:rsid w:val="005C12C5"/>
    <w:rsid w:val="00627E63"/>
    <w:rsid w:val="006452F9"/>
    <w:rsid w:val="00662819"/>
    <w:rsid w:val="007058C6"/>
    <w:rsid w:val="00725DA4"/>
    <w:rsid w:val="007A5CDA"/>
    <w:rsid w:val="007D18D9"/>
    <w:rsid w:val="00923ED8"/>
    <w:rsid w:val="00945E35"/>
    <w:rsid w:val="00983FB0"/>
    <w:rsid w:val="009958B6"/>
    <w:rsid w:val="009A4B7D"/>
    <w:rsid w:val="009C1F8F"/>
    <w:rsid w:val="009E3858"/>
    <w:rsid w:val="00C006A6"/>
    <w:rsid w:val="00C0250C"/>
    <w:rsid w:val="00C21270"/>
    <w:rsid w:val="00CB6AD9"/>
    <w:rsid w:val="00CD7F3A"/>
    <w:rsid w:val="00D077C4"/>
    <w:rsid w:val="00D10B22"/>
    <w:rsid w:val="00D96957"/>
    <w:rsid w:val="00E329DE"/>
    <w:rsid w:val="00EA4D6D"/>
    <w:rsid w:val="00F04427"/>
    <w:rsid w:val="00F15A6C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CCCDC261-BB65-4F99-B7B1-B0899BE6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lausd.zoom.us/j/873587303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ausd.zoom.us/j/873587303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9</cp:revision>
  <cp:lastPrinted>2025-10-01T17:25:00Z</cp:lastPrinted>
  <dcterms:created xsi:type="dcterms:W3CDTF">2024-10-13T22:54:00Z</dcterms:created>
  <dcterms:modified xsi:type="dcterms:W3CDTF">2025-10-07T02:01:00Z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